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finansiranje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831A4C">
        <w:trPr>
          <w:trHeight w:val="1113"/>
        </w:trPr>
        <w:tc>
          <w:tcPr>
            <w:tcW w:w="9293" w:type="dxa"/>
            <w:shd w:val="clear" w:color="auto" w:fill="EEECE1"/>
          </w:tcPr>
          <w:p w14:paraId="205F3500" w14:textId="4B06F952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Projekat prijavlјujemo za slјedeći program: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7B44B591" w14:textId="45852FD6" w:rsidR="003179F3" w:rsidRPr="00831A4C" w:rsidRDefault="003179F3" w:rsidP="001A0CB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„Podrška projektima uklanjanja predrasuda mladih prema LGBTQ+ populaciji“</w:t>
            </w:r>
          </w:p>
          <w:p w14:paraId="2B855DDD" w14:textId="2763B73E" w:rsidR="003179F3" w:rsidRPr="003179F3" w:rsidRDefault="003179F3" w:rsidP="00831A4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podnosioca zahtjeva s osnovnim podacima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podnosioca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Ovlaštena osoba za zastupanje _________________________________ Tel. ___________________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identifikacioni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Tačan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Identifikacioni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Naziv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Kratki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opis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67EC0458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 kojim se planira projekat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>Ciljne grupe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ciljnu/e grupu/e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lastRenderedPageBreak/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04A9344A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BE68B0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13E9A3FA" w14:textId="77777777" w:rsidR="00506045" w:rsidRDefault="00506045" w:rsidP="0050604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</w:p>
    <w:p w14:paraId="6F6F5B71" w14:textId="547E7F62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Podaci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o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sredstvima</w:t>
      </w:r>
      <w:proofErr w:type="spellEnd"/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686A520B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Očekivani iznos sredstava od Federalnog ministarstva obrazovanja i nauke ___________________KM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119A3C2F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2B4692">
        <w:rPr>
          <w:rFonts w:ascii="Arial" w:eastAsia="Times New Roman" w:hAnsi="Arial" w:cs="Arial"/>
          <w:b/>
          <w:lang w:val="hr-HR" w:eastAsia="hr-HR"/>
        </w:rPr>
        <w:t>1</w:t>
      </w:r>
      <w:r w:rsidRPr="003179F3">
        <w:rPr>
          <w:rFonts w:ascii="Arial" w:eastAsia="Times New Roman" w:hAnsi="Arial" w:cs="Arial"/>
          <w:b/>
          <w:lang w:val="hr-HR" w:eastAsia="hr-HR"/>
        </w:rPr>
        <w:t>. Struktura sredstava finansiranja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666"/>
        <w:gridCol w:w="1694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Budžetska sredstva ostalih nivoa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Naknade i honorari učesnika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finansijskog plana projekta nije dozvoljeno planirati sredstva za plate i naknade troškova zaposlenika.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18F3C3B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65AD4107" w:rsidR="003179F3" w:rsidRDefault="003179F3" w:rsidP="002B4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2B4692">
        <w:rPr>
          <w:rFonts w:ascii="Arial" w:eastAsia="Times New Roman" w:hAnsi="Arial" w:cs="Arial"/>
          <w:b/>
          <w:lang w:val="en-AU" w:eastAsia="hr-HR"/>
        </w:rPr>
        <w:t>Rok</w:t>
      </w:r>
      <w:proofErr w:type="spellEnd"/>
      <w:r w:rsidRPr="002B4692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2B4692">
        <w:rPr>
          <w:rFonts w:ascii="Arial" w:eastAsia="Times New Roman" w:hAnsi="Arial" w:cs="Arial"/>
          <w:b/>
          <w:lang w:val="en-AU" w:eastAsia="hr-HR"/>
        </w:rPr>
        <w:t>realizacije</w:t>
      </w:r>
      <w:proofErr w:type="spellEnd"/>
      <w:r w:rsidRPr="002B4692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="00134105">
        <w:rPr>
          <w:rFonts w:ascii="Arial" w:eastAsia="Times New Roman" w:hAnsi="Arial" w:cs="Arial"/>
          <w:b/>
          <w:lang w:val="en-AU" w:eastAsia="hr-HR"/>
        </w:rPr>
        <w:t>projek</w:t>
      </w:r>
      <w:r w:rsidR="00B21642">
        <w:rPr>
          <w:rFonts w:ascii="Arial" w:eastAsia="Times New Roman" w:hAnsi="Arial" w:cs="Arial"/>
          <w:b/>
          <w:lang w:val="en-AU" w:eastAsia="hr-HR"/>
        </w:rPr>
        <w:t>ta</w:t>
      </w:r>
      <w:proofErr w:type="spellEnd"/>
    </w:p>
    <w:p w14:paraId="0C97EFE4" w14:textId="3C380F6B" w:rsidR="00134105" w:rsidRDefault="00134105" w:rsidP="00134105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134105" w:rsidRPr="00B8408E" w14:paraId="58CBD057" w14:textId="77777777" w:rsidTr="00B2385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BC467B8" w14:textId="2CB7AD4C" w:rsidR="00134105" w:rsidRPr="00B8408E" w:rsidRDefault="00134105" w:rsidP="00B238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val="hr-HR" w:eastAsia="hr-HR"/>
              </w:rPr>
            </w:pPr>
            <w:r w:rsidRPr="000E34DB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Projekat će se realizirati u skladu sa rokovima koji će biti utvrđeni u ugovoru o dodjeli sredstava.</w:t>
            </w:r>
          </w:p>
        </w:tc>
      </w:tr>
    </w:tbl>
    <w:p w14:paraId="4DB45F9A" w14:textId="77777777" w:rsidR="00134105" w:rsidRPr="002B4692" w:rsidRDefault="00134105" w:rsidP="00134105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</w:p>
    <w:p w14:paraId="109528BF" w14:textId="56562DD3" w:rsidR="003179F3" w:rsidRPr="002B4692" w:rsidRDefault="003179F3" w:rsidP="002B4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2B4692">
        <w:rPr>
          <w:rFonts w:ascii="Arial" w:eastAsia="Times New Roman" w:hAnsi="Arial" w:cs="Arial"/>
          <w:b/>
          <w:lang w:val="hr-HR" w:eastAsia="hr-HR"/>
        </w:rPr>
        <w:t xml:space="preserve">Obavezna dokumentacija koju treba priložiti uz ovaj zahtjev za finansiranje/sufinansiranje projekta: </w:t>
      </w:r>
      <w:r w:rsidRPr="002B4692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134105" w:rsidRPr="003179F3" w14:paraId="6DF029FD" w14:textId="77777777" w:rsidTr="0013410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134105" w:rsidRPr="003179F3" w:rsidRDefault="00134105" w:rsidP="001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6B42D8" w14:textId="43798679" w:rsidR="00134105" w:rsidRPr="000E34DB" w:rsidRDefault="00134105" w:rsidP="001341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Rješenje o registraciji ili izvod iz registra iz kojeg je vidljiva djelatnost za koju je podnosilac zahtjeva registriran</w:t>
            </w:r>
          </w:p>
        </w:tc>
      </w:tr>
      <w:tr w:rsidR="00134105" w:rsidRPr="003179F3" w14:paraId="5FD8AFD3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9395AC" w14:textId="77777777" w:rsidR="00134105" w:rsidRPr="003179F3" w:rsidRDefault="00134105" w:rsidP="001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CE1DC99" w14:textId="0524CCF6" w:rsidR="00134105" w:rsidRPr="000E34DB" w:rsidRDefault="00134105" w:rsidP="001341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Dokaz da odgovorno lice podnosioca prijave nije osuđivano za krivična djela, osim za krivična djela iz oblasti saobraćaja (uvjerenje MUP-a koje ne smije biti starije od šest mjeseci)</w:t>
            </w:r>
          </w:p>
        </w:tc>
      </w:tr>
      <w:tr w:rsidR="00134105" w:rsidRPr="003179F3" w14:paraId="38305E22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E6DD5D" w14:textId="77777777" w:rsidR="00134105" w:rsidRPr="003179F3" w:rsidRDefault="00134105" w:rsidP="001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EC72055" w14:textId="163E05F0" w:rsidR="00134105" w:rsidRPr="000E34DB" w:rsidRDefault="00134105" w:rsidP="002426A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Statut nevladine organizacije</w:t>
            </w:r>
          </w:p>
        </w:tc>
      </w:tr>
      <w:tr w:rsidR="00134105" w:rsidRPr="003179F3" w14:paraId="60350881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134105" w:rsidRPr="003179F3" w:rsidRDefault="00134105" w:rsidP="001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77777777" w:rsidR="00134105" w:rsidRPr="000E34DB" w:rsidRDefault="00134105" w:rsidP="002426A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Uvjerenje o poreskoj registraciji - identifikacioni broj </w:t>
            </w:r>
          </w:p>
        </w:tc>
      </w:tr>
      <w:tr w:rsidR="00134105" w:rsidRPr="003179F3" w14:paraId="50D4A82F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134105" w:rsidRPr="003179F3" w:rsidRDefault="00134105" w:rsidP="001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52FB7A75" w:rsidR="00134105" w:rsidRPr="000E34DB" w:rsidRDefault="00F8794F" w:rsidP="002426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="00134105"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govor s bankom ili potvrda od banke iz koje se vidi ko je vlasnik navedenog računa </w:t>
            </w:r>
          </w:p>
        </w:tc>
      </w:tr>
      <w:tr w:rsidR="00134105" w:rsidRPr="003179F3" w14:paraId="34ACD167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134105" w:rsidRPr="003179F3" w:rsidRDefault="00134105" w:rsidP="001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01E78362" w:rsidR="00134105" w:rsidRPr="000E34DB" w:rsidRDefault="00134105" w:rsidP="002426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Detaljan opis projekta za koji se traži (su)finansiranje </w:t>
            </w:r>
          </w:p>
        </w:tc>
      </w:tr>
      <w:tr w:rsidR="00134105" w:rsidRPr="003179F3" w14:paraId="2AC09DB6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4C692F8" w14:textId="77777777" w:rsidR="00134105" w:rsidRPr="003179F3" w:rsidRDefault="00134105" w:rsidP="0013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00E792" w14:textId="4133F915" w:rsidR="00134105" w:rsidRPr="000E34DB" w:rsidRDefault="00134105" w:rsidP="002426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0E34D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finansijski plan projekta (budžet)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6E766C69" w:rsidR="003179F3" w:rsidRPr="002B4692" w:rsidRDefault="003179F3" w:rsidP="002B469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2B4692">
        <w:rPr>
          <w:rFonts w:ascii="Arial" w:eastAsia="Times New Roman" w:hAnsi="Arial" w:cs="Arial"/>
          <w:b/>
          <w:lang w:val="hr-HR" w:eastAsia="hr-HR"/>
        </w:rPr>
        <w:t>Izjava podnosioca zahtjeva</w:t>
      </w:r>
    </w:p>
    <w:p w14:paraId="53AF0ABB" w14:textId="77777777" w:rsidR="0021531A" w:rsidRPr="0021531A" w:rsidRDefault="0021531A" w:rsidP="0021531A">
      <w:p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21531A" w:rsidRPr="004F787A" w14:paraId="4FC9A1A2" w14:textId="77777777" w:rsidTr="006A3F24">
        <w:tc>
          <w:tcPr>
            <w:tcW w:w="9163" w:type="dxa"/>
          </w:tcPr>
          <w:p w14:paraId="3844942B" w14:textId="72C8BEA3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Kao odgovorno lice podnosioca Zahtjeva, pod krivičnom i materijalnom odgovornošću, potvrđujem da su svi podaci koji su navedeni u </w:t>
            </w:r>
            <w:r w:rsidR="0079666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ovom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Zahtjevu i prilozima na Javni poziv istiniti i tačni.</w:t>
            </w:r>
          </w:p>
          <w:p w14:paraId="39F510E2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9959116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 Dodijeljena sredstva će se koristiti isključivo za realizaciju odobrenog projekta, a u skladu sa  finansijskim planom projekta i ostalom dostavljenom dokumentacijom.</w:t>
            </w:r>
          </w:p>
          <w:p w14:paraId="49EBAA72" w14:textId="77777777" w:rsidR="0021531A" w:rsidRPr="00F2011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0F6ACC1" w14:textId="51B7FE7F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2011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Kao odgovorno lice podnosioca zahtjeva obavezujem se da ću u roku od 15 dana od </w:t>
            </w:r>
            <w:r w:rsidR="002426A9" w:rsidRPr="00F2011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dana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završetka projekta dostaviti Ministarstvu Izvještaj o namjenskom utrošku dodijeljenih sredstava.</w:t>
            </w:r>
          </w:p>
          <w:p w14:paraId="424E640B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460E49E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Saglasan sam da se na zahtjev Ministarstva izvrši kontrola namjenskog utroška dodijeljenih sredstava i neposrednim uvidom u dokumentaciju u našim prostorijama.</w:t>
            </w:r>
          </w:p>
          <w:p w14:paraId="242F6D72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A868568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Izvještaj o namjenskom utrošku dodijeljenih sredstava će sadržavati sljedeće dokumente:</w:t>
            </w:r>
          </w:p>
          <w:p w14:paraId="25B8BC34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B18CD10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417FC52A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5DBBBABE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Finansijski izvještaj o utrošku dobijenih sredstava sa sljedećim elementima:</w:t>
            </w:r>
          </w:p>
          <w:p w14:paraId="05F7E6BD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učešća svih   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125BA0BA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sufinansijera uključujući i vlastito učešće, </w:t>
            </w:r>
          </w:p>
          <w:p w14:paraId="6031BEA9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6F6C30FC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grupama, sa posebno izdvojenim ostvarenim troškovima finansiranim iz sredstava koje je </w:t>
            </w:r>
          </w:p>
          <w:p w14:paraId="24A01A5A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nauke,</w:t>
            </w:r>
          </w:p>
          <w:p w14:paraId="11AEFF52" w14:textId="4989439E" w:rsidR="002426A9" w:rsidRPr="008A736F" w:rsidRDefault="002426A9" w:rsidP="002426A9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finansijsko-računovodstven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na osnovu kojih su izvršena plaćanja, </w:t>
            </w:r>
          </w:p>
          <w:p w14:paraId="0185B03B" w14:textId="77777777" w:rsidR="002426A9" w:rsidRDefault="002426A9" w:rsidP="002426A9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sa posebno izdvojenim finansijsko-računovodstvenim dokumentima, kojima se pravdaju </w:t>
            </w:r>
          </w:p>
          <w:p w14:paraId="00C666D5" w14:textId="77777777" w:rsidR="002426A9" w:rsidRDefault="002426A9" w:rsidP="002426A9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troškovi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finansirani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iz sredstava koje je dodijelilo Federalno ministarstvo obrazovanja </w:t>
            </w:r>
          </w:p>
          <w:p w14:paraId="5663B0FA" w14:textId="77777777" w:rsidR="002426A9" w:rsidRPr="008A736F" w:rsidRDefault="002426A9" w:rsidP="002426A9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nauke.</w:t>
            </w:r>
          </w:p>
          <w:p w14:paraId="78C24478" w14:textId="77777777" w:rsidR="0021531A" w:rsidRPr="004F787A" w:rsidRDefault="0021531A" w:rsidP="006A3F24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794CBAC8" w14:textId="77777777" w:rsidR="0021531A" w:rsidRPr="0021531A" w:rsidRDefault="0021531A" w:rsidP="0021531A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ovlaštene osobe podnosioca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38B"/>
    <w:multiLevelType w:val="hybridMultilevel"/>
    <w:tmpl w:val="69AC8336"/>
    <w:lvl w:ilvl="0" w:tplc="1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83AD2"/>
    <w:multiLevelType w:val="hybridMultilevel"/>
    <w:tmpl w:val="E1065C98"/>
    <w:lvl w:ilvl="0" w:tplc="8C8C66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E534D"/>
    <w:multiLevelType w:val="hybridMultilevel"/>
    <w:tmpl w:val="9CC6F92C"/>
    <w:lvl w:ilvl="0" w:tplc="1CD0B1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E34DB"/>
    <w:rsid w:val="00134105"/>
    <w:rsid w:val="001353AF"/>
    <w:rsid w:val="00194BBC"/>
    <w:rsid w:val="001A0CB5"/>
    <w:rsid w:val="0021531A"/>
    <w:rsid w:val="002426A9"/>
    <w:rsid w:val="002A6ED4"/>
    <w:rsid w:val="002B4692"/>
    <w:rsid w:val="002E097A"/>
    <w:rsid w:val="003049B2"/>
    <w:rsid w:val="003179F3"/>
    <w:rsid w:val="004833EB"/>
    <w:rsid w:val="00506045"/>
    <w:rsid w:val="00796666"/>
    <w:rsid w:val="00831A4C"/>
    <w:rsid w:val="00851C14"/>
    <w:rsid w:val="009E550B"/>
    <w:rsid w:val="00B21642"/>
    <w:rsid w:val="00BD20C1"/>
    <w:rsid w:val="00BE68B0"/>
    <w:rsid w:val="00D96A74"/>
    <w:rsid w:val="00E8581B"/>
    <w:rsid w:val="00F2011A"/>
    <w:rsid w:val="00F8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84F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31A"/>
    <w:pPr>
      <w:ind w:left="720"/>
      <w:contextualSpacing/>
    </w:pPr>
  </w:style>
  <w:style w:type="table" w:styleId="TableGrid">
    <w:name w:val="Table Grid"/>
    <w:basedOn w:val="TableNormal"/>
    <w:uiPriority w:val="39"/>
    <w:rsid w:val="0021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12</cp:revision>
  <dcterms:created xsi:type="dcterms:W3CDTF">2024-05-28T07:21:00Z</dcterms:created>
  <dcterms:modified xsi:type="dcterms:W3CDTF">2025-05-07T09:56:00Z</dcterms:modified>
</cp:coreProperties>
</file>